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F9" w:rsidRDefault="003009F9"/>
    <w:tbl>
      <w:tblPr>
        <w:tblW w:w="9980" w:type="dxa"/>
        <w:tblCellMar>
          <w:left w:w="28" w:type="dxa"/>
          <w:right w:w="28" w:type="dxa"/>
        </w:tblCellMar>
        <w:tblLook w:val="0000"/>
      </w:tblPr>
      <w:tblGrid>
        <w:gridCol w:w="138"/>
        <w:gridCol w:w="27"/>
        <w:gridCol w:w="170"/>
        <w:gridCol w:w="15"/>
        <w:gridCol w:w="113"/>
        <w:gridCol w:w="70"/>
        <w:gridCol w:w="113"/>
        <w:gridCol w:w="82"/>
        <w:gridCol w:w="202"/>
        <w:gridCol w:w="25"/>
        <w:gridCol w:w="84"/>
        <w:gridCol w:w="114"/>
        <w:gridCol w:w="113"/>
        <w:gridCol w:w="883"/>
        <w:gridCol w:w="48"/>
        <w:gridCol w:w="113"/>
        <w:gridCol w:w="89"/>
        <w:gridCol w:w="34"/>
        <w:gridCol w:w="75"/>
        <w:gridCol w:w="173"/>
        <w:gridCol w:w="113"/>
        <w:gridCol w:w="249"/>
        <w:gridCol w:w="142"/>
        <w:gridCol w:w="39"/>
        <w:gridCol w:w="303"/>
        <w:gridCol w:w="35"/>
        <w:gridCol w:w="18"/>
        <w:gridCol w:w="342"/>
        <w:gridCol w:w="228"/>
        <w:gridCol w:w="166"/>
        <w:gridCol w:w="223"/>
        <w:gridCol w:w="378"/>
        <w:gridCol w:w="565"/>
        <w:gridCol w:w="306"/>
        <w:gridCol w:w="44"/>
        <w:gridCol w:w="69"/>
        <w:gridCol w:w="44"/>
        <w:gridCol w:w="632"/>
        <w:gridCol w:w="3073"/>
        <w:gridCol w:w="66"/>
        <w:gridCol w:w="88"/>
        <w:gridCol w:w="176"/>
      </w:tblGrid>
      <w:tr w:rsidR="003009F9" w:rsidTr="00F019A9">
        <w:tc>
          <w:tcPr>
            <w:tcW w:w="9980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09F9" w:rsidRDefault="0004209E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3009F9" w:rsidTr="00F019A9">
        <w:tc>
          <w:tcPr>
            <w:tcW w:w="9980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</w:t>
            </w:r>
          </w:p>
        </w:tc>
      </w:tr>
      <w:tr w:rsidR="003009F9" w:rsidTr="00F019A9">
        <w:tc>
          <w:tcPr>
            <w:tcW w:w="3562" w:type="dxa"/>
            <w:gridSpan w:val="26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4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Вологодская область 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F019A9">
        <w:tc>
          <w:tcPr>
            <w:tcW w:w="3224" w:type="dxa"/>
            <w:gridSpan w:val="2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D43636">
            <w:r>
              <w:rPr>
                <w:rFonts w:eastAsiaTheme="minorEastAsia"/>
                <w:sz w:val="24"/>
                <w:szCs w:val="24"/>
                <w:u w:val="single"/>
              </w:rPr>
              <w:t>Николь</w:t>
            </w:r>
            <w:r w:rsidR="0004209E">
              <w:rPr>
                <w:rFonts w:eastAsiaTheme="minorEastAsia"/>
                <w:sz w:val="24"/>
                <w:szCs w:val="24"/>
                <w:u w:val="single"/>
              </w:rPr>
              <w:t xml:space="preserve">ский муниципальный район,  </w:t>
            </w:r>
            <w:r>
              <w:rPr>
                <w:rFonts w:eastAsiaTheme="minorEastAsia"/>
                <w:sz w:val="24"/>
                <w:szCs w:val="24"/>
                <w:u w:val="single"/>
              </w:rPr>
              <w:t>МО город Никольск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F019A9">
        <w:tc>
          <w:tcPr>
            <w:tcW w:w="2149" w:type="dxa"/>
            <w:gridSpan w:val="1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7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Pr="00361BE7" w:rsidRDefault="0004209E">
            <w:pPr>
              <w:rPr>
                <w:b/>
              </w:rPr>
            </w:pPr>
            <w:r w:rsidRPr="00361BE7">
              <w:rPr>
                <w:rFonts w:eastAsiaTheme="minorEastAsia"/>
                <w:b/>
                <w:sz w:val="24"/>
                <w:szCs w:val="24"/>
              </w:rPr>
              <w:t xml:space="preserve">город </w:t>
            </w:r>
            <w:r w:rsidR="00D43636" w:rsidRPr="00361BE7">
              <w:rPr>
                <w:rFonts w:eastAsiaTheme="minorEastAsia"/>
                <w:b/>
                <w:sz w:val="24"/>
                <w:szCs w:val="24"/>
              </w:rPr>
              <w:t xml:space="preserve"> Никольск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F019A9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09F9" w:rsidRDefault="00F019A9">
            <w:pPr>
              <w:spacing w:before="40"/>
              <w:ind w:left="170" w:right="170"/>
              <w:jc w:val="both"/>
            </w:pPr>
            <w:r>
              <w:rPr>
                <w:rFonts w:eastAsiaTheme="minorEastAsia"/>
                <w:sz w:val="24"/>
                <w:szCs w:val="24"/>
              </w:rPr>
              <w:t>№</w:t>
            </w:r>
            <w:r w:rsidR="0004209E">
              <w:rPr>
                <w:rFonts w:eastAsiaTheme="minorEastAsia"/>
                <w:sz w:val="24"/>
                <w:szCs w:val="24"/>
              </w:rPr>
              <w:t>кадастрового квартала (нескольких смежных кадастровых кварталов):</w:t>
            </w:r>
            <w:r w:rsidR="0004209E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3009F9" w:rsidTr="00F019A9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shd w:val="clear" w:color="auto" w:fill="auto"/>
            <w:vAlign w:val="bottom"/>
          </w:tcPr>
          <w:p w:rsidR="00361BE7" w:rsidRPr="00361BE7" w:rsidRDefault="00361BE7" w:rsidP="00361BE7">
            <w:pPr>
              <w:jc w:val="both"/>
              <w:rPr>
                <w:color w:val="000000"/>
                <w:sz w:val="22"/>
                <w:szCs w:val="22"/>
              </w:rPr>
            </w:pPr>
            <w:r w:rsidRPr="00361BE7">
              <w:rPr>
                <w:color w:val="000000"/>
                <w:sz w:val="22"/>
                <w:szCs w:val="22"/>
              </w:rPr>
              <w:t>35:16:0101009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61BE7">
              <w:rPr>
                <w:color w:val="000000"/>
                <w:sz w:val="22"/>
                <w:szCs w:val="22"/>
              </w:rPr>
              <w:t xml:space="preserve">  35:16:0101016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61BE7">
              <w:rPr>
                <w:color w:val="000000"/>
                <w:sz w:val="22"/>
                <w:szCs w:val="22"/>
              </w:rPr>
              <w:t>35:16:0101023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61BE7">
              <w:rPr>
                <w:color w:val="000000"/>
                <w:sz w:val="22"/>
                <w:szCs w:val="22"/>
              </w:rPr>
              <w:t>35:16:0101017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61BE7">
              <w:rPr>
                <w:color w:val="000000"/>
                <w:sz w:val="22"/>
                <w:szCs w:val="22"/>
              </w:rPr>
              <w:t>35:16:0101001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61BE7">
              <w:rPr>
                <w:color w:val="000000"/>
                <w:sz w:val="22"/>
                <w:szCs w:val="22"/>
              </w:rPr>
              <w:t>35:16:0101002</w:t>
            </w:r>
          </w:p>
          <w:p w:rsidR="003009F9" w:rsidRDefault="00361BE7" w:rsidP="00361BE7">
            <w:r w:rsidRPr="00361BE7">
              <w:rPr>
                <w:color w:val="000000"/>
                <w:sz w:val="22"/>
                <w:szCs w:val="22"/>
              </w:rPr>
              <w:t>35:16:0102005</w:t>
            </w:r>
            <w:r w:rsidR="00D43636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F019A9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9F9" w:rsidRPr="003936A8" w:rsidRDefault="003936A8" w:rsidP="00361BE7">
            <w:pPr>
              <w:jc w:val="both"/>
              <w:rPr>
                <w:color w:val="000000"/>
                <w:sz w:val="22"/>
                <w:szCs w:val="22"/>
              </w:rPr>
            </w:pPr>
            <w:r w:rsidRPr="00F019A9">
              <w:rPr>
                <w:rFonts w:eastAsiaTheme="minorEastAsia"/>
                <w:sz w:val="24"/>
                <w:szCs w:val="24"/>
              </w:rPr>
              <w:t>границы квартала</w:t>
            </w:r>
            <w:r w:rsidRPr="00506342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№ </w:t>
            </w:r>
            <w:r w:rsidRPr="00361BE7">
              <w:rPr>
                <w:color w:val="000000"/>
                <w:sz w:val="22"/>
                <w:szCs w:val="22"/>
              </w:rPr>
              <w:t>35:16:0101009</w:t>
            </w:r>
            <w:r w:rsidRPr="00351CC8">
              <w:rPr>
                <w:sz w:val="24"/>
                <w:szCs w:val="24"/>
              </w:rPr>
              <w:t xml:space="preserve"> ограничен улицами</w:t>
            </w:r>
            <w:r>
              <w:rPr>
                <w:sz w:val="24"/>
                <w:szCs w:val="24"/>
              </w:rPr>
              <w:t xml:space="preserve"> Красная, 25 Октября, Маршала Конева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F6487E">
              <w:rPr>
                <w:color w:val="000000"/>
                <w:sz w:val="24"/>
                <w:szCs w:val="24"/>
              </w:rPr>
              <w:t>Кузнецова</w:t>
            </w:r>
            <w:r w:rsidRPr="00361BE7">
              <w:rPr>
                <w:color w:val="000000"/>
                <w:sz w:val="22"/>
                <w:szCs w:val="22"/>
              </w:rPr>
              <w:t xml:space="preserve">  35:16:0101016</w:t>
            </w:r>
            <w:r w:rsidRPr="00351CC8">
              <w:rPr>
                <w:sz w:val="24"/>
                <w:szCs w:val="24"/>
              </w:rPr>
              <w:t xml:space="preserve"> ограничен улицами</w:t>
            </w:r>
            <w:r>
              <w:rPr>
                <w:sz w:val="24"/>
                <w:szCs w:val="24"/>
              </w:rPr>
              <w:t xml:space="preserve"> Советская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F6487E">
              <w:rPr>
                <w:color w:val="000000"/>
                <w:sz w:val="24"/>
                <w:szCs w:val="24"/>
              </w:rPr>
              <w:t>25 Октября, Красная, Кузнецова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1BE7">
              <w:rPr>
                <w:color w:val="000000"/>
                <w:sz w:val="22"/>
                <w:szCs w:val="22"/>
              </w:rPr>
              <w:t>35:16:0101023</w:t>
            </w:r>
            <w:r w:rsidRPr="00351CC8">
              <w:rPr>
                <w:sz w:val="24"/>
                <w:szCs w:val="24"/>
              </w:rPr>
              <w:t xml:space="preserve"> ограничен улицами</w:t>
            </w:r>
            <w:r>
              <w:rPr>
                <w:sz w:val="24"/>
                <w:szCs w:val="24"/>
              </w:rPr>
              <w:t xml:space="preserve"> Советская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F6487E">
              <w:rPr>
                <w:color w:val="000000"/>
                <w:sz w:val="24"/>
                <w:szCs w:val="24"/>
              </w:rPr>
              <w:t>Ленина, Банковская</w:t>
            </w:r>
            <w:r>
              <w:rPr>
                <w:color w:val="000000"/>
                <w:sz w:val="24"/>
                <w:szCs w:val="24"/>
              </w:rPr>
              <w:t>, Коммунистическая, р</w:t>
            </w:r>
            <w:proofErr w:type="gramStart"/>
            <w:r>
              <w:rPr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г, </w:t>
            </w:r>
            <w:r w:rsidRPr="00F6487E">
              <w:rPr>
                <w:color w:val="000000"/>
                <w:sz w:val="24"/>
                <w:szCs w:val="24"/>
              </w:rPr>
              <w:t>35</w:t>
            </w:r>
            <w:r w:rsidRPr="00361BE7">
              <w:rPr>
                <w:color w:val="000000"/>
                <w:sz w:val="22"/>
                <w:szCs w:val="22"/>
              </w:rPr>
              <w:t>:16:0101017</w:t>
            </w:r>
            <w:r w:rsidRPr="00351CC8">
              <w:rPr>
                <w:sz w:val="24"/>
                <w:szCs w:val="24"/>
              </w:rPr>
              <w:t xml:space="preserve"> ограничен улицами</w:t>
            </w:r>
            <w:r>
              <w:rPr>
                <w:sz w:val="24"/>
                <w:szCs w:val="24"/>
              </w:rPr>
              <w:t xml:space="preserve"> Красная, Ленина, Советская, 25 Октября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61BE7">
              <w:rPr>
                <w:color w:val="000000"/>
                <w:sz w:val="22"/>
                <w:szCs w:val="22"/>
              </w:rPr>
              <w:t>35:16:0101001</w:t>
            </w:r>
            <w:r w:rsidRPr="00351CC8">
              <w:rPr>
                <w:sz w:val="24"/>
                <w:szCs w:val="24"/>
              </w:rPr>
              <w:t xml:space="preserve"> ограничен улицами</w:t>
            </w:r>
            <w:r>
              <w:rPr>
                <w:sz w:val="24"/>
                <w:szCs w:val="24"/>
              </w:rPr>
              <w:t xml:space="preserve"> Володарского, Маршала Конева, р.Юг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61BE7">
              <w:rPr>
                <w:color w:val="000000"/>
                <w:sz w:val="22"/>
                <w:szCs w:val="22"/>
              </w:rPr>
              <w:t>35:16:0101002</w:t>
            </w:r>
            <w:r w:rsidRPr="00351CC8">
              <w:rPr>
                <w:sz w:val="24"/>
                <w:szCs w:val="24"/>
              </w:rPr>
              <w:t xml:space="preserve"> ограничен улицами</w:t>
            </w:r>
            <w:r>
              <w:rPr>
                <w:sz w:val="24"/>
                <w:szCs w:val="24"/>
              </w:rPr>
              <w:t xml:space="preserve"> Павлова, Маршала Конева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2D6C7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D6C7B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2D6C7B">
              <w:rPr>
                <w:color w:val="000000"/>
                <w:sz w:val="24"/>
                <w:szCs w:val="24"/>
              </w:rPr>
              <w:t>олодарского, р.Юг,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1BE7">
              <w:rPr>
                <w:color w:val="000000"/>
                <w:sz w:val="22"/>
                <w:szCs w:val="22"/>
              </w:rPr>
              <w:t>35:16:0102005</w:t>
            </w:r>
            <w:r w:rsidRPr="00351CC8">
              <w:rPr>
                <w:sz w:val="24"/>
                <w:szCs w:val="24"/>
              </w:rPr>
              <w:t xml:space="preserve"> ограничен улицами</w:t>
            </w:r>
            <w:r>
              <w:rPr>
                <w:rFonts w:eastAsiaTheme="minorEastAsia"/>
                <w:sz w:val="24"/>
                <w:szCs w:val="24"/>
              </w:rPr>
              <w:t xml:space="preserve"> Маршала Конева,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р.Криводеевка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, Красная, Восточная</w:t>
            </w:r>
            <w:r w:rsidR="00351CC8">
              <w:rPr>
                <w:sz w:val="24"/>
                <w:szCs w:val="24"/>
              </w:rPr>
              <w:t> </w:t>
            </w:r>
            <w:r w:rsidR="00351CC8" w:rsidRPr="00351C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F019A9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F019A9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</w:pPr>
            <w:r>
              <w:rPr>
                <w:rFonts w:eastAsiaTheme="minorEastAsia"/>
                <w:i/>
                <w:iCs/>
              </w:rPr>
              <w:t>выполняются комплексные кадастровые работы</w:t>
            </w:r>
            <w:proofErr w:type="gramStart"/>
            <w:r>
              <w:rPr>
                <w:rFonts w:eastAsiaTheme="minorEastAsia"/>
                <w:i/>
                <w:iCs/>
              </w:rPr>
              <w:t xml:space="preserve"> )</w:t>
            </w:r>
            <w:proofErr w:type="gram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F019A9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E00E4F" w:rsidTr="00F019A9">
        <w:tc>
          <w:tcPr>
            <w:tcW w:w="463" w:type="dxa"/>
            <w:gridSpan w:val="5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E00E4F" w:rsidRDefault="00E00E4F" w:rsidP="008E096C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E00E4F" w:rsidRDefault="00E00E4F" w:rsidP="008E096C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Default="00E00E4F" w:rsidP="008E096C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09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E00E4F" w:rsidRDefault="00E00E4F" w:rsidP="008E096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Default="00E00E4F" w:rsidP="008E096C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марта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E00E4F" w:rsidRDefault="00E00E4F" w:rsidP="008E096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Default="00E00E4F" w:rsidP="008E096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623" w:type="dxa"/>
            <w:gridSpan w:val="4"/>
            <w:shd w:val="clear" w:color="auto" w:fill="auto"/>
            <w:vAlign w:val="bottom"/>
          </w:tcPr>
          <w:p w:rsidR="00E00E4F" w:rsidRDefault="00E00E4F" w:rsidP="008E096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50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Default="00E00E4F" w:rsidP="008E096C">
            <w:pPr>
              <w:rPr>
                <w:highlight w:val="white"/>
                <w:u w:val="single"/>
              </w:rPr>
            </w:pPr>
            <w:r w:rsidRPr="009B6084">
              <w:rPr>
                <w:color w:val="000000"/>
                <w:sz w:val="24"/>
                <w:szCs w:val="24"/>
              </w:rPr>
              <w:t>01303000327210000020001</w:t>
            </w:r>
          </w:p>
        </w:tc>
        <w:tc>
          <w:tcPr>
            <w:tcW w:w="330" w:type="dxa"/>
            <w:gridSpan w:val="3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E00E4F" w:rsidRDefault="00E00E4F"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E00E4F" w:rsidTr="00F019A9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E00E4F" w:rsidRDefault="00E00E4F" w:rsidP="00F019A9">
            <w:pPr>
              <w:ind w:righ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выполняются комплексные кадастровые работы.</w:t>
            </w:r>
          </w:p>
        </w:tc>
      </w:tr>
      <w:tr w:rsidR="00E00E4F" w:rsidTr="00F019A9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E00E4F" w:rsidTr="00F019A9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Default="00E00E4F">
            <w:r>
              <w:rPr>
                <w:rFonts w:eastAsiaTheme="minorEastAsia"/>
                <w:sz w:val="24"/>
                <w:szCs w:val="24"/>
              </w:rPr>
              <w:t xml:space="preserve">161440, Вологодская область, Никольский район, город  Никольск, улица Советская, дом 107, кабинет № 26 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00E4F" w:rsidTr="00F019A9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E00E4F" w:rsidRDefault="00E00E4F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E00E4F" w:rsidRDefault="00E00E4F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E00E4F" w:rsidRDefault="00E00E4F">
            <w:pPr>
              <w:rPr>
                <w:rFonts w:eastAsiaTheme="minorEastAsia"/>
              </w:rPr>
            </w:pPr>
          </w:p>
        </w:tc>
      </w:tr>
      <w:tr w:rsidR="00E00E4F" w:rsidTr="00F019A9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E00E4F" w:rsidTr="00F019A9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Администрация Никольского муниципального района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E00E4F" w:rsidRDefault="00E00E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Pr="006E2855" w:rsidRDefault="007B5E67" w:rsidP="006E2855">
            <w:pPr>
              <w:shd w:val="clear" w:color="auto" w:fill="FFFFFF"/>
              <w:spacing w:line="300" w:lineRule="atLeast"/>
              <w:ind w:firstLine="426"/>
              <w:jc w:val="both"/>
              <w:rPr>
                <w:sz w:val="28"/>
                <w:szCs w:val="28"/>
              </w:rPr>
            </w:pPr>
            <w:hyperlink r:id="rId4" w:history="1">
              <w:r w:rsidR="00E00E4F" w:rsidRPr="006E2855">
                <w:rPr>
                  <w:rStyle w:val="af"/>
                  <w:sz w:val="28"/>
                  <w:szCs w:val="28"/>
                </w:rPr>
                <w:t>www.</w:t>
              </w:r>
              <w:r w:rsidR="00E00E4F" w:rsidRPr="006E2855">
                <w:rPr>
                  <w:rStyle w:val="af"/>
                  <w:sz w:val="28"/>
                  <w:szCs w:val="28"/>
                  <w:lang w:val="en-US"/>
                </w:rPr>
                <w:t>nikolskreg</w:t>
              </w:r>
              <w:r w:rsidR="00E00E4F" w:rsidRPr="006E2855">
                <w:rPr>
                  <w:rStyle w:val="af"/>
                  <w:sz w:val="28"/>
                  <w:szCs w:val="28"/>
                </w:rPr>
                <w:t>.</w:t>
              </w:r>
              <w:proofErr w:type="spellStart"/>
              <w:r w:rsidR="00E00E4F" w:rsidRPr="006E2855">
                <w:rPr>
                  <w:rStyle w:val="af"/>
                  <w:sz w:val="28"/>
                  <w:szCs w:val="28"/>
                </w:rPr>
                <w:t>ru</w:t>
              </w:r>
              <w:proofErr w:type="spellEnd"/>
              <w:r w:rsidR="00E00E4F" w:rsidRPr="006E2855">
                <w:rPr>
                  <w:rStyle w:val="af"/>
                  <w:sz w:val="28"/>
                  <w:szCs w:val="28"/>
                </w:rPr>
                <w:t>;</w:t>
              </w:r>
            </w:hyperlink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E00E4F" w:rsidTr="00F019A9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E00E4F" w:rsidRDefault="00E00E4F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E00E4F" w:rsidRDefault="00E00E4F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  <w:p w:rsidR="00E00E4F" w:rsidRPr="000408D7" w:rsidRDefault="00E00E4F">
            <w:pPr>
              <w:jc w:val="center"/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>Администрация  Никольского муниципального района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E00E4F" w:rsidRDefault="00E00E4F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E00E4F" w:rsidRPr="000408D7" w:rsidRDefault="00E00E4F">
            <w:pPr>
              <w:jc w:val="center"/>
              <w:rPr>
                <w:rFonts w:eastAsiaTheme="minorEastAsia"/>
                <w:i/>
                <w:iCs/>
                <w:sz w:val="28"/>
                <w:szCs w:val="28"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  <w:p w:rsidR="00E00E4F" w:rsidRDefault="007B5E67">
            <w:pPr>
              <w:jc w:val="center"/>
              <w:rPr>
                <w:rFonts w:eastAsiaTheme="minorEastAsia"/>
                <w:i/>
                <w:iCs/>
              </w:rPr>
            </w:pPr>
            <w:hyperlink r:id="rId5" w:tgtFrame="_blank" w:history="1">
              <w:r w:rsidR="00E00E4F" w:rsidRPr="000408D7">
                <w:rPr>
                  <w:rStyle w:val="af"/>
                  <w:sz w:val="28"/>
                  <w:szCs w:val="28"/>
                </w:rPr>
                <w:t>http://vologda-nikolsk.ru</w:t>
              </w:r>
            </w:hyperlink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E00E4F" w:rsidRDefault="00E00E4F">
            <w:pPr>
              <w:rPr>
                <w:rFonts w:eastAsiaTheme="minorEastAsia"/>
                <w:i/>
                <w:iCs/>
              </w:rPr>
            </w:pPr>
          </w:p>
        </w:tc>
      </w:tr>
      <w:tr w:rsidR="00E00E4F" w:rsidTr="00F019A9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E00E4F" w:rsidRDefault="00E00E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E00E4F" w:rsidTr="00F019A9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E00E4F" w:rsidRDefault="00E00E4F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E00E4F" w:rsidRDefault="00E00E4F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E00E4F" w:rsidRDefault="00E00E4F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E00E4F" w:rsidRDefault="00E00E4F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E00E4F" w:rsidRDefault="00E00E4F">
            <w:pPr>
              <w:rPr>
                <w:rFonts w:eastAsiaTheme="minorEastAsia"/>
                <w:i/>
                <w:iCs/>
              </w:rPr>
            </w:pPr>
          </w:p>
        </w:tc>
      </w:tr>
      <w:tr w:rsidR="00E00E4F" w:rsidTr="00F019A9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E00E4F" w:rsidRDefault="00E00E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Default="007B5E67">
            <w:pPr>
              <w:jc w:val="center"/>
            </w:pPr>
            <w:hyperlink r:id="rId6">
              <w:r w:rsidR="00E00E4F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E00E4F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E00E4F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E00E4F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E00E4F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E00E4F" w:rsidTr="00F019A9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E00E4F" w:rsidRDefault="00E00E4F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E00E4F" w:rsidRDefault="00E00E4F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E00E4F" w:rsidRDefault="00E00E4F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E00E4F" w:rsidRDefault="00E00E4F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E00E4F" w:rsidRDefault="00E00E4F">
            <w:pPr>
              <w:rPr>
                <w:rFonts w:eastAsiaTheme="minorEastAsia"/>
                <w:i/>
                <w:iCs/>
              </w:rPr>
            </w:pPr>
          </w:p>
        </w:tc>
      </w:tr>
      <w:tr w:rsidR="00E00E4F" w:rsidTr="00F019A9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E00E4F" w:rsidTr="00F019A9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Pr="00361BE7" w:rsidRDefault="00E00E4F" w:rsidP="00E00E4F">
            <w:pPr>
              <w:jc w:val="both"/>
              <w:rPr>
                <w:color w:val="000000"/>
                <w:sz w:val="22"/>
                <w:szCs w:val="22"/>
              </w:rPr>
            </w:pPr>
            <w:r w:rsidRPr="00361BE7">
              <w:rPr>
                <w:color w:val="000000"/>
                <w:sz w:val="22"/>
                <w:szCs w:val="22"/>
              </w:rPr>
              <w:t>35:16:0101009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61BE7">
              <w:rPr>
                <w:color w:val="000000"/>
                <w:sz w:val="22"/>
                <w:szCs w:val="22"/>
              </w:rPr>
              <w:t xml:space="preserve">  35:16:0101016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61BE7">
              <w:rPr>
                <w:color w:val="000000"/>
                <w:sz w:val="22"/>
                <w:szCs w:val="22"/>
              </w:rPr>
              <w:t>35:16:0101023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61BE7">
              <w:rPr>
                <w:color w:val="000000"/>
                <w:sz w:val="22"/>
                <w:szCs w:val="22"/>
              </w:rPr>
              <w:t>35:16:0101017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61BE7">
              <w:rPr>
                <w:color w:val="000000"/>
                <w:sz w:val="22"/>
                <w:szCs w:val="22"/>
              </w:rPr>
              <w:t>35:16:0101001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61BE7">
              <w:rPr>
                <w:color w:val="000000"/>
                <w:sz w:val="22"/>
                <w:szCs w:val="22"/>
              </w:rPr>
              <w:t>35:16:0101002</w:t>
            </w:r>
          </w:p>
          <w:p w:rsidR="00E00E4F" w:rsidRDefault="00E00E4F" w:rsidP="00E00E4F">
            <w:r w:rsidRPr="00361BE7">
              <w:rPr>
                <w:color w:val="000000"/>
                <w:sz w:val="22"/>
                <w:szCs w:val="22"/>
              </w:rPr>
              <w:t>35:16:0102005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00E4F" w:rsidTr="00F019A9">
        <w:tc>
          <w:tcPr>
            <w:tcW w:w="2433" w:type="dxa"/>
            <w:gridSpan w:val="18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1" w:type="dxa"/>
            <w:gridSpan w:val="2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Default="0044187C" w:rsidP="0044187C">
            <w:r>
              <w:rPr>
                <w:rFonts w:eastAsiaTheme="minorEastAsia"/>
                <w:sz w:val="24"/>
                <w:szCs w:val="24"/>
              </w:rPr>
              <w:t xml:space="preserve">161440, Вологодская область, Никольский район, город  Никольск, улица Советская, дом 107, кабинет № 26 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00E4F" w:rsidTr="00F019A9">
        <w:tc>
          <w:tcPr>
            <w:tcW w:w="138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E00E4F" w:rsidRDefault="00E00E4F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3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Default="00D57764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31</w:t>
            </w:r>
            <w:r w:rsidR="00E00E4F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E00E4F" w:rsidRDefault="00E00E4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E00E4F" w:rsidRDefault="00E00E4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537" w:type="dxa"/>
            <w:gridSpan w:val="5"/>
            <w:shd w:val="clear" w:color="auto" w:fill="auto"/>
            <w:vAlign w:val="bottom"/>
          </w:tcPr>
          <w:p w:rsidR="00E00E4F" w:rsidRDefault="00E00E4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67" w:type="dxa"/>
            <w:gridSpan w:val="3"/>
            <w:shd w:val="clear" w:color="auto" w:fill="auto"/>
            <w:vAlign w:val="bottom"/>
          </w:tcPr>
          <w:p w:rsidR="00E00E4F" w:rsidRDefault="00E00E4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98" w:type="dxa"/>
            <w:gridSpan w:val="9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ind w:left="5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E00E4F" w:rsidTr="00F019A9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E00E4F" w:rsidTr="00F019A9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E00E4F" w:rsidTr="00F019A9">
        <w:tc>
          <w:tcPr>
            <w:tcW w:w="350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E00E4F" w:rsidRDefault="00E00E4F" w:rsidP="008E096C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E00E4F" w:rsidRPr="001076A2" w:rsidRDefault="00E00E4F" w:rsidP="008E096C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Pr="001076A2" w:rsidRDefault="00A05C4D" w:rsidP="008E096C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E00E4F" w:rsidRPr="001076A2" w:rsidRDefault="00E00E4F" w:rsidP="008E096C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Pr="001076A2" w:rsidRDefault="00E00E4F" w:rsidP="008E096C">
            <w:pPr>
              <w:jc w:val="center"/>
              <w:rPr>
                <w:b/>
                <w:i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 xml:space="preserve">августа </w:t>
            </w: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:rsidR="00E00E4F" w:rsidRPr="001076A2" w:rsidRDefault="00E00E4F" w:rsidP="008E096C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Pr="001076A2" w:rsidRDefault="00E00E4F" w:rsidP="008E096C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737" w:type="dxa"/>
            <w:gridSpan w:val="5"/>
            <w:shd w:val="clear" w:color="auto" w:fill="auto"/>
            <w:vAlign w:val="bottom"/>
          </w:tcPr>
          <w:p w:rsidR="00E00E4F" w:rsidRPr="001076A2" w:rsidRDefault="00E00E4F" w:rsidP="008E096C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г. по “</w:t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Pr="001076A2" w:rsidRDefault="00D57764" w:rsidP="008E096C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31</w:t>
            </w:r>
            <w:r w:rsidR="00E00E4F" w:rsidRPr="001076A2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E00E4F" w:rsidRPr="001076A2" w:rsidRDefault="00E00E4F" w:rsidP="008E096C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Pr="001076A2" w:rsidRDefault="00E00E4F" w:rsidP="008E096C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E00E4F" w:rsidRPr="001076A2" w:rsidRDefault="00E00E4F" w:rsidP="008E096C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Pr="001076A2" w:rsidRDefault="00E00E4F" w:rsidP="008E096C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3403" w:type="dxa"/>
            <w:gridSpan w:val="4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E00E4F" w:rsidRPr="001076A2" w:rsidRDefault="00E00E4F" w:rsidP="008E096C">
            <w:pPr>
              <w:ind w:left="57"/>
              <w:rPr>
                <w:b/>
                <w:i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г.</w:t>
            </w:r>
            <w:r w:rsidRPr="001076A2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и</w:t>
            </w:r>
          </w:p>
        </w:tc>
      </w:tr>
      <w:tr w:rsidR="00E00E4F" w:rsidTr="00F019A9">
        <w:tc>
          <w:tcPr>
            <w:tcW w:w="350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E00E4F" w:rsidRDefault="00E00E4F" w:rsidP="008E096C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E00E4F" w:rsidRPr="001076A2" w:rsidRDefault="00E00E4F" w:rsidP="008E096C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Pr="001076A2" w:rsidRDefault="00D57764" w:rsidP="008E096C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1</w:t>
            </w:r>
            <w:r w:rsidR="00E00E4F" w:rsidRPr="001076A2">
              <w:rPr>
                <w:rFonts w:eastAsiaTheme="minorEastAsia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E00E4F" w:rsidRPr="001076A2" w:rsidRDefault="00E00E4F" w:rsidP="008E096C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Pr="001076A2" w:rsidRDefault="00D57764" w:rsidP="008E096C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:rsidR="00E00E4F" w:rsidRPr="001076A2" w:rsidRDefault="00E00E4F" w:rsidP="008E096C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Pr="001076A2" w:rsidRDefault="00E00E4F" w:rsidP="008E096C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737" w:type="dxa"/>
            <w:gridSpan w:val="5"/>
            <w:shd w:val="clear" w:color="auto" w:fill="auto"/>
            <w:vAlign w:val="bottom"/>
          </w:tcPr>
          <w:p w:rsidR="00E00E4F" w:rsidRPr="001076A2" w:rsidRDefault="00E00E4F" w:rsidP="008E096C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г. по “</w:t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Pr="001076A2" w:rsidRDefault="00171785" w:rsidP="008E096C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05</w:t>
            </w:r>
            <w:r w:rsidR="00E00E4F" w:rsidRPr="001076A2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E00E4F" w:rsidRPr="001076A2" w:rsidRDefault="00E00E4F" w:rsidP="008E096C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Pr="001076A2" w:rsidRDefault="00E00E4F" w:rsidP="008E096C">
            <w:pPr>
              <w:jc w:val="center"/>
              <w:rPr>
                <w:b/>
                <w:i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E00E4F" w:rsidRPr="001076A2" w:rsidRDefault="00E00E4F" w:rsidP="008E096C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00E4F" w:rsidRPr="001076A2" w:rsidRDefault="00E00E4F" w:rsidP="008E096C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3403" w:type="dxa"/>
            <w:gridSpan w:val="4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E00E4F" w:rsidRPr="001076A2" w:rsidRDefault="00E00E4F" w:rsidP="008E096C">
            <w:pPr>
              <w:ind w:left="57"/>
              <w:rPr>
                <w:b/>
                <w:i/>
              </w:rPr>
            </w:pPr>
            <w:proofErr w:type="gramStart"/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г</w:t>
            </w:r>
            <w:proofErr w:type="gramEnd"/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.</w:t>
            </w:r>
          </w:p>
        </w:tc>
      </w:tr>
      <w:tr w:rsidR="00E00E4F" w:rsidTr="00F019A9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keepLines/>
              <w:spacing w:before="20"/>
              <w:ind w:left="170" w:right="170" w:firstLine="567"/>
              <w:jc w:val="both"/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“О государственном кадастре недвижимости” и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E00E4F" w:rsidTr="00F019A9">
        <w:tc>
          <w:tcPr>
            <w:tcW w:w="9980" w:type="dxa"/>
            <w:gridSpan w:val="4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E00E4F" w:rsidRDefault="00E00E4F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009F9" w:rsidRDefault="003009F9"/>
    <w:sectPr w:rsidR="003009F9" w:rsidSect="003009F9">
      <w:pgSz w:w="11906" w:h="16838"/>
      <w:pgMar w:top="851" w:right="85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3009F9"/>
    <w:rsid w:val="000408D7"/>
    <w:rsid w:val="0004209E"/>
    <w:rsid w:val="000F2FBB"/>
    <w:rsid w:val="001076A2"/>
    <w:rsid w:val="00171785"/>
    <w:rsid w:val="002715E6"/>
    <w:rsid w:val="003009F9"/>
    <w:rsid w:val="00311A61"/>
    <w:rsid w:val="00340A5A"/>
    <w:rsid w:val="00351CC8"/>
    <w:rsid w:val="00352D6F"/>
    <w:rsid w:val="00361BE7"/>
    <w:rsid w:val="003936A8"/>
    <w:rsid w:val="00410885"/>
    <w:rsid w:val="0044187C"/>
    <w:rsid w:val="00470B9D"/>
    <w:rsid w:val="004A01F2"/>
    <w:rsid w:val="00506342"/>
    <w:rsid w:val="005454FB"/>
    <w:rsid w:val="005B6ADB"/>
    <w:rsid w:val="006E2855"/>
    <w:rsid w:val="00730726"/>
    <w:rsid w:val="007B5E67"/>
    <w:rsid w:val="007D1E25"/>
    <w:rsid w:val="00A05C4D"/>
    <w:rsid w:val="00A53F97"/>
    <w:rsid w:val="00A95D44"/>
    <w:rsid w:val="00AC06F3"/>
    <w:rsid w:val="00CA2E70"/>
    <w:rsid w:val="00D43636"/>
    <w:rsid w:val="00D57764"/>
    <w:rsid w:val="00D804EA"/>
    <w:rsid w:val="00D97C9A"/>
    <w:rsid w:val="00E00E4F"/>
    <w:rsid w:val="00E404B3"/>
    <w:rsid w:val="00F0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6">
    <w:name w:val="Привязка сноски"/>
    <w:rsid w:val="003009F9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B33589"/>
    <w:rPr>
      <w:rFonts w:cs="Times New Roman"/>
      <w:vertAlign w:val="superscript"/>
    </w:rPr>
  </w:style>
  <w:style w:type="character" w:customStyle="1" w:styleId="a7">
    <w:name w:val="Текст концевой сноски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8">
    <w:name w:val="Привязка концевой сноски"/>
    <w:rsid w:val="003009F9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B33589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720216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2">
    <w:name w:val="ListLabel 2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a9">
    <w:name w:val="Символ концевой сноски"/>
    <w:qFormat/>
    <w:rsid w:val="003009F9"/>
  </w:style>
  <w:style w:type="character" w:customStyle="1" w:styleId="aa">
    <w:name w:val="Символ сноски"/>
    <w:qFormat/>
    <w:rsid w:val="003009F9"/>
  </w:style>
  <w:style w:type="character" w:customStyle="1" w:styleId="ListLabel3">
    <w:name w:val="ListLabel 3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4">
    <w:name w:val="ListLabel 4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ListLabel5">
    <w:name w:val="ListLabel 5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6">
    <w:name w:val="ListLabel 6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ListLabel7">
    <w:name w:val="ListLabel 7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8">
    <w:name w:val="ListLabel 8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paragraph" w:customStyle="1" w:styleId="ab">
    <w:name w:val="Заголовок"/>
    <w:basedOn w:val="a"/>
    <w:next w:val="ac"/>
    <w:qFormat/>
    <w:rsid w:val="003009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3009F9"/>
    <w:pPr>
      <w:spacing w:after="140" w:line="276" w:lineRule="auto"/>
    </w:pPr>
  </w:style>
  <w:style w:type="paragraph" w:styleId="ad">
    <w:name w:val="List"/>
    <w:basedOn w:val="ac"/>
    <w:rsid w:val="003009F9"/>
    <w:rPr>
      <w:rFonts w:cs="Mangal"/>
    </w:rPr>
  </w:style>
  <w:style w:type="paragraph" w:customStyle="1" w:styleId="Caption">
    <w:name w:val="Caption"/>
    <w:basedOn w:val="a"/>
    <w:qFormat/>
    <w:rsid w:val="003009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3009F9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rsid w:val="00B33589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rsid w:val="00B33589"/>
    <w:pPr>
      <w:tabs>
        <w:tab w:val="center" w:pos="4153"/>
        <w:tab w:val="right" w:pos="8306"/>
      </w:tabs>
    </w:pPr>
  </w:style>
  <w:style w:type="paragraph" w:customStyle="1" w:styleId="FootnoteText">
    <w:name w:val="Footnote Text"/>
    <w:basedOn w:val="a"/>
    <w:uiPriority w:val="99"/>
    <w:rsid w:val="00B33589"/>
  </w:style>
  <w:style w:type="paragraph" w:customStyle="1" w:styleId="ConsPlusNonformat">
    <w:name w:val="ConsPlusNonformat"/>
    <w:uiPriority w:val="99"/>
    <w:qFormat/>
    <w:rsid w:val="00B33589"/>
    <w:rPr>
      <w:rFonts w:ascii="Courier New" w:hAnsi="Courier New" w:cs="Courier New"/>
    </w:rPr>
  </w:style>
  <w:style w:type="paragraph" w:customStyle="1" w:styleId="EndnoteText">
    <w:name w:val="Endnote Text"/>
    <w:basedOn w:val="a"/>
    <w:uiPriority w:val="99"/>
    <w:rsid w:val="00B33589"/>
  </w:style>
  <w:style w:type="character" w:styleId="af">
    <w:name w:val="Hyperlink"/>
    <w:unhideWhenUsed/>
    <w:rsid w:val="006E2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hyperlink" Target="http://vologda-nikolsk.ru" TargetMode="External"/><Relationship Id="rId4" Type="http://schemas.openxmlformats.org/officeDocument/2006/relationships/hyperlink" Target="http://www.nikolskreg.ru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</cp:lastModifiedBy>
  <cp:revision>11</cp:revision>
  <cp:lastPrinted>2020-08-26T06:05:00Z</cp:lastPrinted>
  <dcterms:created xsi:type="dcterms:W3CDTF">2021-08-03T09:00:00Z</dcterms:created>
  <dcterms:modified xsi:type="dcterms:W3CDTF">2021-08-05T08:52:00Z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