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DD" w:rsidRDefault="005D42DD" w:rsidP="005D4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 ПО МИНИ-ФУТБОЛУ</w:t>
      </w:r>
    </w:p>
    <w:p w:rsidR="005D42DD" w:rsidRDefault="005D42DD" w:rsidP="005D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 команд</w:t>
      </w:r>
    </w:p>
    <w:p w:rsidR="005D42DD" w:rsidRDefault="00285B23" w:rsidP="005D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0648">
        <w:rPr>
          <w:rFonts w:ascii="Times New Roman" w:hAnsi="Times New Roman" w:cs="Times New Roman"/>
          <w:sz w:val="28"/>
          <w:szCs w:val="28"/>
        </w:rPr>
        <w:t>18 октября</w:t>
      </w:r>
      <w:r w:rsidR="00716BF5">
        <w:rPr>
          <w:rFonts w:ascii="Times New Roman" w:hAnsi="Times New Roman" w:cs="Times New Roman"/>
          <w:sz w:val="28"/>
          <w:szCs w:val="28"/>
        </w:rPr>
        <w:t xml:space="preserve"> 2020</w:t>
      </w:r>
      <w:r w:rsidR="005D42D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г. Никольск </w:t>
      </w:r>
    </w:p>
    <w:p w:rsidR="005D42DD" w:rsidRDefault="005D42DD" w:rsidP="005D4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9" w:type="dxa"/>
        <w:tblLook w:val="04A0" w:firstRow="1" w:lastRow="0" w:firstColumn="1" w:lastColumn="0" w:noHBand="0" w:noVBand="1"/>
      </w:tblPr>
      <w:tblGrid>
        <w:gridCol w:w="552"/>
        <w:gridCol w:w="2299"/>
        <w:gridCol w:w="1462"/>
        <w:gridCol w:w="1575"/>
        <w:gridCol w:w="1310"/>
        <w:gridCol w:w="1223"/>
        <w:gridCol w:w="1223"/>
        <w:gridCol w:w="1320"/>
        <w:gridCol w:w="1320"/>
      </w:tblGrid>
      <w:tr w:rsidR="00122DB1" w:rsidTr="00D37CFA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DB1" w:rsidRDefault="00122DB1" w:rsidP="00D24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DB1" w:rsidRDefault="00122DB1" w:rsidP="00D24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74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23">
              <w:rPr>
                <w:rFonts w:ascii="Times New Roman" w:hAnsi="Times New Roman" w:cs="Times New Roman"/>
                <w:sz w:val="24"/>
                <w:szCs w:val="24"/>
              </w:rPr>
              <w:t>Результаты игр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2DB1" w:rsidRDefault="00122DB1" w:rsidP="0074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74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2DB1" w:rsidRDefault="00122DB1" w:rsidP="00746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22DB1" w:rsidTr="00D37CFA">
        <w:trPr>
          <w:trHeight w:val="315"/>
        </w:trPr>
        <w:tc>
          <w:tcPr>
            <w:tcW w:w="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5D4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Pr="00285B23" w:rsidRDefault="00122DB1" w:rsidP="00D2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«Заря»</w:t>
            </w:r>
          </w:p>
        </w:tc>
        <w:tc>
          <w:tcPr>
            <w:tcW w:w="1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2DB1" w:rsidTr="00D37CFA">
        <w:trPr>
          <w:trHeight w:val="360"/>
        </w:trPr>
        <w:tc>
          <w:tcPr>
            <w:tcW w:w="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5D4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Pr="00285B23" w:rsidRDefault="00122DB1" w:rsidP="00D24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1" w:rsidRDefault="00122DB1" w:rsidP="00122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</w:tr>
      <w:tr w:rsidR="00122DB1" w:rsidTr="00D37CFA">
        <w:trPr>
          <w:trHeight w:val="360"/>
        </w:trPr>
        <w:tc>
          <w:tcPr>
            <w:tcW w:w="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5D4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Pr="00285B23" w:rsidRDefault="00122DB1" w:rsidP="00D2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«Динамо»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2DB1" w:rsidTr="00D37CFA">
        <w:trPr>
          <w:trHeight w:val="315"/>
        </w:trPr>
        <w:tc>
          <w:tcPr>
            <w:tcW w:w="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5D4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Pr="00285B23" w:rsidRDefault="00122DB1" w:rsidP="00D24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6F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</w:tr>
      <w:tr w:rsidR="00122DB1" w:rsidTr="00D37CFA">
        <w:trPr>
          <w:trHeight w:val="345"/>
        </w:trPr>
        <w:tc>
          <w:tcPr>
            <w:tcW w:w="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5D4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Pr="00285B23" w:rsidRDefault="00122DB1" w:rsidP="00D2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«Барса»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122DB1" w:rsidRDefault="00122DB1" w:rsidP="00D24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14-8</w:t>
            </w:r>
          </w:p>
        </w:tc>
        <w:tc>
          <w:tcPr>
            <w:tcW w:w="1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2DB1" w:rsidTr="00D37CFA">
        <w:trPr>
          <w:trHeight w:val="330"/>
        </w:trPr>
        <w:tc>
          <w:tcPr>
            <w:tcW w:w="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5D4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Pr="00285B23" w:rsidRDefault="00122DB1" w:rsidP="00D24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6F12DB" w:rsidP="006F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DB1" w:rsidRDefault="00122DB1" w:rsidP="00D247A1">
            <w:pPr>
              <w:rPr>
                <w:sz w:val="28"/>
                <w:szCs w:val="28"/>
              </w:rPr>
            </w:pPr>
          </w:p>
        </w:tc>
      </w:tr>
      <w:tr w:rsidR="006F12DB" w:rsidTr="006D4D0E">
        <w:trPr>
          <w:trHeight w:val="345"/>
        </w:trPr>
        <w:tc>
          <w:tcPr>
            <w:tcW w:w="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Default="006F12DB" w:rsidP="005D4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12DB" w:rsidRDefault="006F12DB" w:rsidP="005D4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Pr="00285B23" w:rsidRDefault="006F12DB" w:rsidP="00D2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«Искра»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2DB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2DB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12DB" w:rsidRDefault="006F12DB" w:rsidP="006F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2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6F12DB" w:rsidRDefault="006F12DB" w:rsidP="00D247A1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Default="006F12DB" w:rsidP="006F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2DB" w:rsidRDefault="006F12DB" w:rsidP="006F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16-9</w:t>
            </w:r>
          </w:p>
        </w:tc>
        <w:tc>
          <w:tcPr>
            <w:tcW w:w="13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Default="006F12DB" w:rsidP="006F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6F12DB" w:rsidTr="006D4D0E">
        <w:trPr>
          <w:trHeight w:val="324"/>
        </w:trPr>
        <w:tc>
          <w:tcPr>
            <w:tcW w:w="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Default="006F12DB" w:rsidP="005D4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Default="006F12DB" w:rsidP="00D24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DB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DB" w:rsidRDefault="006F12DB" w:rsidP="00D2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Default="006F12DB" w:rsidP="006F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6F12DB" w:rsidRDefault="006F12DB" w:rsidP="00D247A1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Default="006F12DB" w:rsidP="00D247A1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DB" w:rsidRDefault="006F12DB" w:rsidP="00D247A1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DB" w:rsidRDefault="006F12DB" w:rsidP="00D247A1">
            <w:pPr>
              <w:rPr>
                <w:sz w:val="28"/>
                <w:szCs w:val="28"/>
              </w:rPr>
            </w:pPr>
          </w:p>
        </w:tc>
      </w:tr>
    </w:tbl>
    <w:p w:rsidR="005D42DD" w:rsidRDefault="005D42DD" w:rsidP="005D42DD">
      <w:pPr>
        <w:spacing w:after="0" w:line="240" w:lineRule="auto"/>
        <w:rPr>
          <w:sz w:val="28"/>
          <w:szCs w:val="28"/>
        </w:rPr>
      </w:pPr>
    </w:p>
    <w:p w:rsidR="005D42DD" w:rsidRDefault="005D42DD" w:rsidP="005D42DD">
      <w:pPr>
        <w:spacing w:after="0" w:line="240" w:lineRule="auto"/>
        <w:rPr>
          <w:sz w:val="28"/>
          <w:szCs w:val="28"/>
        </w:rPr>
      </w:pPr>
    </w:p>
    <w:p w:rsidR="005D42DD" w:rsidRPr="00746AA4" w:rsidRDefault="00285B23" w:rsidP="005D4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A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42DD" w:rsidRPr="00746AA4">
        <w:rPr>
          <w:rFonts w:ascii="Times New Roman" w:hAnsi="Times New Roman" w:cs="Times New Roman"/>
          <w:sz w:val="28"/>
          <w:szCs w:val="28"/>
        </w:rPr>
        <w:t>Главный судь</w:t>
      </w:r>
      <w:r w:rsidR="001E0648">
        <w:rPr>
          <w:rFonts w:ascii="Times New Roman" w:hAnsi="Times New Roman" w:cs="Times New Roman"/>
          <w:sz w:val="28"/>
          <w:szCs w:val="28"/>
        </w:rPr>
        <w:t>я  ___________ (Рыжаков В.В.</w:t>
      </w:r>
      <w:r w:rsidR="00746AA4" w:rsidRPr="00746AA4">
        <w:rPr>
          <w:rFonts w:ascii="Times New Roman" w:hAnsi="Times New Roman" w:cs="Times New Roman"/>
          <w:sz w:val="28"/>
          <w:szCs w:val="28"/>
        </w:rPr>
        <w:t>)</w:t>
      </w:r>
      <w:r w:rsidR="00716BF5" w:rsidRPr="0074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DD" w:rsidRDefault="005D42DD" w:rsidP="005D42DD"/>
    <w:p w:rsidR="00186A8B" w:rsidRDefault="00186A8B"/>
    <w:sectPr w:rsidR="00186A8B" w:rsidSect="005D4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CF"/>
    <w:rsid w:val="00122DB1"/>
    <w:rsid w:val="00147CFD"/>
    <w:rsid w:val="00186A8B"/>
    <w:rsid w:val="001E0648"/>
    <w:rsid w:val="00285B23"/>
    <w:rsid w:val="005D42DD"/>
    <w:rsid w:val="006F12DB"/>
    <w:rsid w:val="00716BF5"/>
    <w:rsid w:val="00746AA4"/>
    <w:rsid w:val="00A726CF"/>
    <w:rsid w:val="00D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15</cp:revision>
  <cp:lastPrinted>2020-01-09T05:49:00Z</cp:lastPrinted>
  <dcterms:created xsi:type="dcterms:W3CDTF">2018-12-19T06:26:00Z</dcterms:created>
  <dcterms:modified xsi:type="dcterms:W3CDTF">2020-10-19T05:38:00Z</dcterms:modified>
</cp:coreProperties>
</file>